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5D" w:rsidRDefault="001547AF">
      <w:r>
        <w:rPr>
          <w:noProof/>
          <w:lang w:eastAsia="de-DE"/>
        </w:rPr>
        <w:drawing>
          <wp:inline distT="0" distB="0" distL="0" distR="0">
            <wp:extent cx="3917597" cy="7044267"/>
            <wp:effectExtent l="19050" t="0" r="6703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081" r="31870"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97" cy="70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F5D" w:rsidSect="00FB0F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1547AF"/>
    <w:rsid w:val="001547AF"/>
    <w:rsid w:val="00FB0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0F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asp0815</dc:creator>
  <cp:lastModifiedBy>asp0815</cp:lastModifiedBy>
  <cp:revision>1</cp:revision>
  <dcterms:created xsi:type="dcterms:W3CDTF">2016-12-13T08:54:00Z</dcterms:created>
  <dcterms:modified xsi:type="dcterms:W3CDTF">2016-12-13T08:56:00Z</dcterms:modified>
</cp:coreProperties>
</file>